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6B" w:rsidRDefault="007E1084">
      <w:r>
        <w:t>Egypt Unit Test Study Guide</w:t>
      </w:r>
    </w:p>
    <w:p w:rsidR="007E1084" w:rsidRDefault="007E1084">
      <w:r>
        <w:t>Note Organizer-</w:t>
      </w:r>
    </w:p>
    <w:p w:rsidR="007E1084" w:rsidRDefault="007E1084">
      <w:r>
        <w:t>Cities:</w:t>
      </w:r>
    </w:p>
    <w:p w:rsidR="007E1084" w:rsidRDefault="007E1084">
      <w:r>
        <w:tab/>
        <w:t>Where did Egypt build its cities?  How did Egyptians irrigate their crops?</w:t>
      </w:r>
    </w:p>
    <w:p w:rsidR="007E1084" w:rsidRDefault="007E1084">
      <w:r>
        <w:tab/>
        <w:t>Describe what houses in Egypt looked like.</w:t>
      </w:r>
    </w:p>
    <w:p w:rsidR="00B7091C" w:rsidRDefault="00B7091C">
      <w:r>
        <w:tab/>
        <w:t xml:space="preserve">How did Egypt’s geography affect the civilization?  Why was the Nile so important?  </w:t>
      </w:r>
    </w:p>
    <w:p w:rsidR="00B7091C" w:rsidRDefault="00B7091C" w:rsidP="00B7091C">
      <w:pPr>
        <w:ind w:firstLine="720"/>
      </w:pPr>
      <w:r>
        <w:t>What advantages and disadvantages did being surrounded by deserts offer to Egypt?</w:t>
      </w:r>
      <w:bookmarkStart w:id="0" w:name="_GoBack"/>
      <w:bookmarkEnd w:id="0"/>
    </w:p>
    <w:p w:rsidR="007E1084" w:rsidRDefault="007E1084">
      <w:r>
        <w:t>Economy:</w:t>
      </w:r>
    </w:p>
    <w:p w:rsidR="007E1084" w:rsidRDefault="007E1084">
      <w:r>
        <w:tab/>
        <w:t>What made Egypt so wealthy (or w</w:t>
      </w:r>
      <w:r>
        <w:t>hat was Egypt</w:t>
      </w:r>
      <w:r>
        <w:t>’s economy based on)?</w:t>
      </w:r>
    </w:p>
    <w:p w:rsidR="007E1084" w:rsidRDefault="007E1084">
      <w:r>
        <w:tab/>
        <w:t>Describe the system of exchange for Egypt.</w:t>
      </w:r>
    </w:p>
    <w:p w:rsidR="007E1084" w:rsidRDefault="007E1084">
      <w:r>
        <w:t>Government:</w:t>
      </w:r>
    </w:p>
    <w:p w:rsidR="007E1084" w:rsidRDefault="007E1084">
      <w:r>
        <w:tab/>
        <w:t>Define pharaoh, vizier, and theocracy.</w:t>
      </w:r>
    </w:p>
    <w:p w:rsidR="007E1084" w:rsidRDefault="007E1084">
      <w:r>
        <w:tab/>
        <w:t xml:space="preserve">Be familiar with these famous pharaohs:  Hatshepsut, </w:t>
      </w:r>
      <w:proofErr w:type="spellStart"/>
      <w:r>
        <w:t>Ankhnaten</w:t>
      </w:r>
      <w:proofErr w:type="spellEnd"/>
      <w:r>
        <w:t xml:space="preserve">, </w:t>
      </w:r>
      <w:proofErr w:type="gramStart"/>
      <w:r>
        <w:t>Tutankhamen</w:t>
      </w:r>
      <w:proofErr w:type="gramEnd"/>
    </w:p>
    <w:p w:rsidR="007E1084" w:rsidRDefault="007E1084">
      <w:r>
        <w:tab/>
        <w:t>Know who Howard Carter was.</w:t>
      </w:r>
    </w:p>
    <w:p w:rsidR="007E1084" w:rsidRDefault="007E1084">
      <w:r>
        <w:t>Religion:</w:t>
      </w:r>
    </w:p>
    <w:p w:rsidR="007E1084" w:rsidRDefault="007E1084">
      <w:r>
        <w:tab/>
        <w:t>Define monotheism and polytheism.</w:t>
      </w:r>
    </w:p>
    <w:p w:rsidR="007E1084" w:rsidRDefault="007E1084">
      <w:r>
        <w:tab/>
        <w:t>Describe the major gods/goddesses in Egyptian religion.</w:t>
      </w:r>
    </w:p>
    <w:p w:rsidR="007E1084" w:rsidRDefault="007E1084">
      <w:r>
        <w:tab/>
        <w:t xml:space="preserve">Describe the changes that </w:t>
      </w:r>
      <w:proofErr w:type="spellStart"/>
      <w:r>
        <w:t>Ankhnaten</w:t>
      </w:r>
      <w:proofErr w:type="spellEnd"/>
      <w:r>
        <w:t xml:space="preserve"> tried to make in Egypt.</w:t>
      </w:r>
    </w:p>
    <w:p w:rsidR="007E1084" w:rsidRDefault="007E1084">
      <w:r>
        <w:tab/>
        <w:t xml:space="preserve">Explain the impact ideas of the afterlife had on Egyptian society.  </w:t>
      </w:r>
    </w:p>
    <w:p w:rsidR="007E1084" w:rsidRDefault="007E1084">
      <w:r>
        <w:tab/>
        <w:t>Explain the mummification process, and understand what pyramids were used for.</w:t>
      </w:r>
    </w:p>
    <w:p w:rsidR="007E1084" w:rsidRDefault="007E1084">
      <w:r>
        <w:t>Social Structure:</w:t>
      </w:r>
    </w:p>
    <w:p w:rsidR="007E1084" w:rsidRDefault="007E1084">
      <w:r>
        <w:tab/>
        <w:t>Create a social structure pyramid.</w:t>
      </w:r>
    </w:p>
    <w:p w:rsidR="007E1084" w:rsidRDefault="007E1084">
      <w:r>
        <w:tab/>
        <w:t>Why were peasants and merchants satisfied with their roles in the social order?</w:t>
      </w:r>
    </w:p>
    <w:p w:rsidR="007E1084" w:rsidRDefault="007E1084">
      <w:r>
        <w:t>Arts and Architecture:</w:t>
      </w:r>
    </w:p>
    <w:p w:rsidR="007E1084" w:rsidRDefault="007E1084">
      <w:r>
        <w:tab/>
        <w:t>What kinds of arts and architecture did the Egyptians produce?</w:t>
      </w:r>
    </w:p>
    <w:p w:rsidR="007E1084" w:rsidRDefault="007E1084">
      <w:r>
        <w:t>Public works:</w:t>
      </w:r>
    </w:p>
    <w:p w:rsidR="007E1084" w:rsidRDefault="007E1084">
      <w:r>
        <w:tab/>
        <w:t xml:space="preserve">Define </w:t>
      </w:r>
      <w:proofErr w:type="spellStart"/>
      <w:r>
        <w:t>shadoof</w:t>
      </w:r>
      <w:proofErr w:type="spellEnd"/>
      <w:r>
        <w:t>.</w:t>
      </w:r>
    </w:p>
    <w:p w:rsidR="007E1084" w:rsidRDefault="007E1084">
      <w:r>
        <w:tab/>
        <w:t>Define obelisk and explain how they were made.</w:t>
      </w:r>
    </w:p>
    <w:p w:rsidR="007E1084" w:rsidRDefault="007E1084">
      <w:r>
        <w:t>Writing:</w:t>
      </w:r>
    </w:p>
    <w:p w:rsidR="007E1084" w:rsidRDefault="007E1084">
      <w:r>
        <w:tab/>
        <w:t>What kind of writing did the Egyptians use?</w:t>
      </w:r>
    </w:p>
    <w:p w:rsidR="007E1084" w:rsidRDefault="007E1084">
      <w:r>
        <w:tab/>
        <w:t>What did they write on?</w:t>
      </w:r>
    </w:p>
    <w:p w:rsidR="007E1084" w:rsidRDefault="007E1084">
      <w:r>
        <w:tab/>
        <w:t>How was Egyptian writing deciphered after being lost? (</w:t>
      </w:r>
      <w:proofErr w:type="gramStart"/>
      <w:r>
        <w:t>hint-</w:t>
      </w:r>
      <w:proofErr w:type="gramEnd"/>
      <w:r>
        <w:t xml:space="preserve"> </w:t>
      </w:r>
      <w:r w:rsidR="00B7091C">
        <w:t xml:space="preserve">Who was </w:t>
      </w:r>
      <w:proofErr w:type="spellStart"/>
      <w:r w:rsidR="00B7091C">
        <w:t>Francios</w:t>
      </w:r>
      <w:proofErr w:type="spellEnd"/>
      <w:r w:rsidR="00B7091C">
        <w:t xml:space="preserve"> Champollion?)</w:t>
      </w:r>
    </w:p>
    <w:p w:rsidR="00B7091C" w:rsidRDefault="00B7091C"/>
    <w:p w:rsidR="007E1084" w:rsidRDefault="007E1084">
      <w:r>
        <w:tab/>
      </w:r>
    </w:p>
    <w:p w:rsidR="007E1084" w:rsidRDefault="007E1084">
      <w:r>
        <w:tab/>
      </w:r>
    </w:p>
    <w:p w:rsidR="007E1084" w:rsidRDefault="007E1084"/>
    <w:sectPr w:rsidR="007E1084" w:rsidSect="00B70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84"/>
    <w:rsid w:val="0079246B"/>
    <w:rsid w:val="007E1084"/>
    <w:rsid w:val="00B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B41B6-E15E-432F-81BC-47993A5B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F Groll</dc:creator>
  <cp:keywords/>
  <dc:description/>
  <cp:lastModifiedBy>Alissa F Groll</cp:lastModifiedBy>
  <cp:revision>1</cp:revision>
  <dcterms:created xsi:type="dcterms:W3CDTF">2014-11-03T14:01:00Z</dcterms:created>
  <dcterms:modified xsi:type="dcterms:W3CDTF">2014-11-03T14:13:00Z</dcterms:modified>
</cp:coreProperties>
</file>